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95C8" w14:textId="5876A0F9" w:rsidR="00C913AC" w:rsidRPr="00587D45" w:rsidRDefault="00460CFD">
      <w:pPr>
        <w:rPr>
          <w:sz w:val="2"/>
          <w:szCs w:val="2"/>
        </w:rPr>
      </w:pPr>
      <w:bookmarkStart w:id="0" w:name="_Hlk25599555"/>
      <w:bookmarkStart w:id="1" w:name="_Hlk25652316"/>
      <w:bookmarkStart w:id="2" w:name="_Hlk25651334"/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576B02A" wp14:editId="0404B3F2">
                <wp:simplePos x="0" y="0"/>
                <wp:positionH relativeFrom="column">
                  <wp:posOffset>2955851</wp:posOffset>
                </wp:positionH>
                <wp:positionV relativeFrom="paragraph">
                  <wp:posOffset>-53163</wp:posOffset>
                </wp:positionV>
                <wp:extent cx="3372146" cy="140462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1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F773" w14:textId="77777777" w:rsidR="00460CFD" w:rsidRPr="00EB5AD7" w:rsidRDefault="00460CFD" w:rsidP="00460CF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48"/>
                                <w:szCs w:val="48"/>
                              </w:rPr>
                            </w:pPr>
                            <w:r w:rsidRPr="00EB5AD7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48"/>
                                <w:szCs w:val="48"/>
                              </w:rPr>
                              <w:t xml:space="preserve">L’offre de service </w:t>
                            </w:r>
                          </w:p>
                          <w:p w14:paraId="263BAA4A" w14:textId="6163B2C6" w:rsidR="00460CFD" w:rsidRPr="00460CFD" w:rsidRDefault="00460CFD" w:rsidP="00460CFD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i/>
                                <w:iCs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460CFD">
                              <w:rPr>
                                <w:rFonts w:cstheme="minorHAnsi"/>
                                <w:i/>
                                <w:iCs/>
                                <w:color w:val="16004C"/>
                                <w:sz w:val="24"/>
                                <w:szCs w:val="24"/>
                              </w:rPr>
                              <w:t>…liste non exhaustive…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76B0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75pt;margin-top:-4.2pt;width:265.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" filled="f" stroked="f">
                <v:textbox style="mso-fit-shape-to-text:t">
                  <w:txbxContent>
                    <w:p w14:paraId="0338F773" w14:textId="77777777" w:rsidR="00460CFD" w:rsidRPr="00EB5AD7" w:rsidRDefault="00460CFD" w:rsidP="00460CFD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48"/>
                          <w:szCs w:val="48"/>
                        </w:rPr>
                      </w:pPr>
                      <w:r w:rsidRPr="00EB5AD7">
                        <w:rPr>
                          <w:rFonts w:cstheme="minorHAnsi"/>
                          <w:b/>
                          <w:bCs/>
                          <w:color w:val="16004C"/>
                          <w:sz w:val="48"/>
                          <w:szCs w:val="48"/>
                        </w:rPr>
                        <w:t xml:space="preserve">L’offre de service </w:t>
                      </w:r>
                    </w:p>
                    <w:p w14:paraId="263BAA4A" w14:textId="6163B2C6" w:rsidR="00460CFD" w:rsidRPr="00460CFD" w:rsidRDefault="00460CFD" w:rsidP="00460CFD">
                      <w:pPr>
                        <w:spacing w:after="0"/>
                        <w:jc w:val="right"/>
                        <w:rPr>
                          <w:rFonts w:cstheme="minorHAnsi"/>
                          <w:i/>
                          <w:iCs/>
                          <w:color w:val="16004C"/>
                          <w:sz w:val="24"/>
                          <w:szCs w:val="24"/>
                        </w:rPr>
                      </w:pPr>
                      <w:r w:rsidRPr="00460CFD">
                        <w:rPr>
                          <w:rFonts w:cstheme="minorHAnsi"/>
                          <w:i/>
                          <w:iCs/>
                          <w:color w:val="16004C"/>
                          <w:sz w:val="24"/>
                          <w:szCs w:val="24"/>
                        </w:rPr>
                        <w:t>…liste non exhaustive…</w:t>
                      </w:r>
                    </w:p>
                  </w:txbxContent>
                </v:textbox>
              </v:shape>
            </w:pict>
          </mc:Fallback>
        </mc:AlternateContent>
      </w:r>
      <w:r w:rsidR="00C913AC" w:rsidRPr="00587D45">
        <w:rPr>
          <w:noProof/>
          <w:sz w:val="2"/>
          <w:szCs w:val="2"/>
        </w:rPr>
        <w:drawing>
          <wp:anchor distT="0" distB="0" distL="114300" distR="114300" simplePos="0" relativeHeight="251703296" behindDoc="0" locked="0" layoutInCell="1" allowOverlap="1" wp14:anchorId="3F0E1CB6" wp14:editId="36544921">
            <wp:simplePos x="0" y="0"/>
            <wp:positionH relativeFrom="column">
              <wp:posOffset>-276860</wp:posOffset>
            </wp:positionH>
            <wp:positionV relativeFrom="paragraph">
              <wp:posOffset>-223343</wp:posOffset>
            </wp:positionV>
            <wp:extent cx="2264735" cy="1016194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5" cy="10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C606C" w14:textId="204E6AC0" w:rsidR="00D670D1" w:rsidRPr="00587D45" w:rsidRDefault="00D670D1">
      <w:pPr>
        <w:rPr>
          <w:sz w:val="2"/>
          <w:szCs w:val="2"/>
        </w:rPr>
      </w:pPr>
      <w:bookmarkStart w:id="3" w:name="_Hlk25599577"/>
      <w:bookmarkEnd w:id="0"/>
    </w:p>
    <w:p w14:paraId="736964CA" w14:textId="4C4DF33E" w:rsidR="00D508AD" w:rsidRPr="00587D45" w:rsidRDefault="00D508AD" w:rsidP="00D508AD">
      <w:pPr>
        <w:rPr>
          <w:sz w:val="2"/>
          <w:szCs w:val="2"/>
        </w:rPr>
      </w:pPr>
    </w:p>
    <w:p w14:paraId="2064EC3E" w14:textId="451ABA28" w:rsidR="00D508AD" w:rsidRPr="00587D45" w:rsidRDefault="00D508AD" w:rsidP="00D508AD">
      <w:pPr>
        <w:rPr>
          <w:sz w:val="2"/>
          <w:szCs w:val="2"/>
        </w:rPr>
      </w:pPr>
    </w:p>
    <w:p w14:paraId="3B0965BE" w14:textId="7A677F15" w:rsidR="00D508AD" w:rsidRPr="00587D45" w:rsidRDefault="00D508AD" w:rsidP="00D508AD">
      <w:pPr>
        <w:rPr>
          <w:sz w:val="2"/>
          <w:szCs w:val="2"/>
        </w:rPr>
      </w:pPr>
    </w:p>
    <w:p w14:paraId="3E9EDA5B" w14:textId="624A2B45" w:rsidR="00D508AD" w:rsidRPr="00587D45" w:rsidRDefault="00D508AD" w:rsidP="00D508AD">
      <w:pPr>
        <w:rPr>
          <w:sz w:val="2"/>
          <w:szCs w:val="2"/>
        </w:rPr>
      </w:pPr>
    </w:p>
    <w:p w14:paraId="7A76F880" w14:textId="4FD4AE10" w:rsidR="00D508AD" w:rsidRPr="00587D45" w:rsidRDefault="00EB5AD7" w:rsidP="00D508A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0CA61" wp14:editId="03CAB9EB">
                <wp:simplePos x="0" y="0"/>
                <wp:positionH relativeFrom="column">
                  <wp:posOffset>-31750</wp:posOffset>
                </wp:positionH>
                <wp:positionV relativeFrom="paragraph">
                  <wp:posOffset>1075690</wp:posOffset>
                </wp:positionV>
                <wp:extent cx="3348990" cy="131826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2A5B5" w14:textId="77777777" w:rsid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Formez vos équipes aux cartes mentales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4BEFC3" w14:textId="77777777" w:rsidR="00DC57DC" w:rsidRP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DC57DC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Adaptées au milieu professionnel</w:t>
                            </w:r>
                          </w:p>
                          <w:p w14:paraId="0A39F1F9" w14:textId="77777777" w:rsidR="00DC57DC" w:rsidRP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DC57DC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Gain de temps personnel et en groupe</w:t>
                            </w:r>
                          </w:p>
                          <w:p w14:paraId="6C0480AC" w14:textId="77777777" w:rsidR="00DC57DC" w:rsidRP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DC57DC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Efficacité reconnue, jusqu’à 1 h par jour !</w:t>
                            </w:r>
                          </w:p>
                          <w:p w14:paraId="03C92E90" w14:textId="41DD6765" w:rsidR="00DC57DC" w:rsidRP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DC57DC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</w:r>
                            <w:r w:rsidR="00ED71B6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Créatif, i</w:t>
                            </w:r>
                            <w:r w:rsidRPr="00DC57DC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ntuitif et ergonomique</w:t>
                            </w:r>
                          </w:p>
                          <w:p w14:paraId="2E81EBB7" w14:textId="46C07CD5" w:rsid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Un outil mais aussi une nouvelle façon de penser</w:t>
                            </w:r>
                          </w:p>
                          <w:p w14:paraId="2D25026B" w14:textId="77777777" w:rsidR="00DC57DC" w:rsidRDefault="00DC5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CA61" id="Zone de texte 14" o:spid="_x0000_s1027" type="#_x0000_t202" style="position:absolute;margin-left:-2.5pt;margin-top:84.7pt;width:263.7pt;height:10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" filled="f" stroked="f" strokeweight=".5pt">
                <v:textbox>
                  <w:txbxContent>
                    <w:p w14:paraId="4172A5B5" w14:textId="77777777" w:rsidR="00DC57DC" w:rsidRDefault="00DC57DC" w:rsidP="00DC57DC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Formez vos équipes aux cartes mentales</w:t>
                      </w: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ab/>
                      </w:r>
                    </w:p>
                    <w:p w14:paraId="664BEFC3" w14:textId="77777777" w:rsidR="00DC57DC" w:rsidRP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DC57DC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Adaptées au milieu professionnel</w:t>
                      </w:r>
                    </w:p>
                    <w:p w14:paraId="0A39F1F9" w14:textId="77777777" w:rsidR="00DC57DC" w:rsidRP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DC57DC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Gain de temps personnel et en groupe</w:t>
                      </w:r>
                    </w:p>
                    <w:p w14:paraId="6C0480AC" w14:textId="77777777" w:rsidR="00DC57DC" w:rsidRP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DC57DC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Efficacité reconnue, jusqu’à 1 h par jour !</w:t>
                      </w:r>
                    </w:p>
                    <w:p w14:paraId="03C92E90" w14:textId="41DD6765" w:rsidR="00DC57DC" w:rsidRP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DC57DC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</w:r>
                      <w:r w:rsidR="00ED71B6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Créatif, i</w:t>
                      </w:r>
                      <w:r w:rsidRPr="00DC57DC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ntuitif et ergonomique</w:t>
                      </w:r>
                    </w:p>
                    <w:p w14:paraId="2E81EBB7" w14:textId="46C07CD5" w:rsidR="00DC57DC" w:rsidRDefault="00DC57DC" w:rsidP="00DC57DC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Un outil mais aussi une nouvelle façon de penser</w:t>
                      </w:r>
                    </w:p>
                    <w:p w14:paraId="2D25026B" w14:textId="77777777" w:rsidR="00DC57DC" w:rsidRDefault="00DC57DC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E2A6E" wp14:editId="134B2F23">
                <wp:simplePos x="0" y="0"/>
                <wp:positionH relativeFrom="column">
                  <wp:posOffset>3316605</wp:posOffset>
                </wp:positionH>
                <wp:positionV relativeFrom="paragraph">
                  <wp:posOffset>927735</wp:posOffset>
                </wp:positionV>
                <wp:extent cx="3721100" cy="11690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3828E" w14:textId="25C82D50" w:rsid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Formez vos équipes aux préférences cérébrales</w:t>
                            </w:r>
                          </w:p>
                          <w:p w14:paraId="0B7F18C1" w14:textId="43F3B69A" w:rsid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Véritable outil de connaissance de soi</w:t>
                            </w:r>
                          </w:p>
                          <w:p w14:paraId="77B112D3" w14:textId="6E4E8434" w:rsidR="00DC57DC" w:rsidRDefault="00DC57DC" w:rsidP="00DC57DC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Réduisez les conflits</w:t>
                            </w:r>
                            <w:r w:rsidR="00094C8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 xml:space="preserve"> par une démarche de groupe</w:t>
                            </w:r>
                          </w:p>
                          <w:p w14:paraId="70646517" w14:textId="330A46E0" w:rsidR="00DC57DC" w:rsidRDefault="00094C8E" w:rsidP="00094C8E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Valorisez la complémentarité des équipes</w:t>
                            </w:r>
                          </w:p>
                          <w:p w14:paraId="2C4DC6A2" w14:textId="40C6EC40" w:rsidR="00094C8E" w:rsidRP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Profitez d’une ambiance sereine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2A6E" id="Zone de texte 16" o:spid="_x0000_s1028" type="#_x0000_t202" style="position:absolute;margin-left:261.15pt;margin-top:73.05pt;width:293pt;height:9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" filled="f" stroked="f" strokeweight=".5pt">
                <v:textbox>
                  <w:txbxContent>
                    <w:p w14:paraId="3E73828E" w14:textId="25C82D50" w:rsidR="00DC57DC" w:rsidRDefault="00DC57DC" w:rsidP="00DC57DC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Formez vos équipes aux préférences cérébrales</w:t>
                      </w:r>
                    </w:p>
                    <w:p w14:paraId="0B7F18C1" w14:textId="43F3B69A" w:rsid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Véritable outil de connaissance de soi</w:t>
                      </w:r>
                    </w:p>
                    <w:p w14:paraId="77B112D3" w14:textId="6E4E8434" w:rsidR="00DC57DC" w:rsidRDefault="00DC57DC" w:rsidP="00DC57DC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Réduisez les conflits</w:t>
                      </w:r>
                      <w:r w:rsidR="00094C8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 xml:space="preserve"> par une démarche de groupe</w:t>
                      </w:r>
                    </w:p>
                    <w:p w14:paraId="70646517" w14:textId="330A46E0" w:rsidR="00DC57DC" w:rsidRDefault="00094C8E" w:rsidP="00094C8E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Valorisez la complémentarité des équipes</w:t>
                      </w:r>
                    </w:p>
                    <w:p w14:paraId="2C4DC6A2" w14:textId="40C6EC40" w:rsidR="00094C8E" w:rsidRPr="00094C8E" w:rsidRDefault="00094C8E" w:rsidP="00094C8E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Profitez d’une ambiance sereine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743232" behindDoc="0" locked="0" layoutInCell="1" allowOverlap="1" wp14:anchorId="60A97DFF" wp14:editId="465BFF1F">
            <wp:simplePos x="0" y="0"/>
            <wp:positionH relativeFrom="column">
              <wp:posOffset>6013450</wp:posOffset>
            </wp:positionH>
            <wp:positionV relativeFrom="paragraph">
              <wp:posOffset>84455</wp:posOffset>
            </wp:positionV>
            <wp:extent cx="843915" cy="84391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459C973" wp14:editId="525724F2">
                <wp:simplePos x="0" y="0"/>
                <wp:positionH relativeFrom="column">
                  <wp:posOffset>114300</wp:posOffset>
                </wp:positionH>
                <wp:positionV relativeFrom="paragraph">
                  <wp:posOffset>401955</wp:posOffset>
                </wp:positionV>
                <wp:extent cx="5775960" cy="140462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7FCC" w14:textId="38D79B4A" w:rsidR="00DF2060" w:rsidRPr="003E602F" w:rsidRDefault="00DC57DC" w:rsidP="00CB1D7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</w:pPr>
                            <w:r w:rsidRPr="003E602F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  <w:t>Comment monter l’efficacité de mes équipes support et administratifs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9C973" id="_x0000_s1029" type="#_x0000_t202" style="position:absolute;margin-left:9pt;margin-top:31.65pt;width:454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" filled="f" stroked="f">
                <v:textbox style="mso-fit-shape-to-text:t">
                  <w:txbxContent>
                    <w:p w14:paraId="31B57FCC" w14:textId="38D79B4A" w:rsidR="00DF2060" w:rsidRPr="003E602F" w:rsidRDefault="00DC57DC" w:rsidP="00CB1D7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</w:pPr>
                      <w:r w:rsidRPr="003E602F"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  <w:t>Comment monter l’efficacité de mes équipes support et administratifs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36074" w14:textId="4C1F0C73" w:rsidR="00D508AD" w:rsidRPr="00587D45" w:rsidRDefault="00D508AD" w:rsidP="00D508AD">
      <w:pPr>
        <w:rPr>
          <w:sz w:val="2"/>
          <w:szCs w:val="2"/>
        </w:rPr>
      </w:pPr>
    </w:p>
    <w:p w14:paraId="4D36695D" w14:textId="68D17927" w:rsidR="00D508AD" w:rsidRPr="00587D45" w:rsidRDefault="00D508AD" w:rsidP="00D508AD">
      <w:pPr>
        <w:rPr>
          <w:sz w:val="2"/>
          <w:szCs w:val="2"/>
        </w:rPr>
      </w:pPr>
    </w:p>
    <w:p w14:paraId="131AFD76" w14:textId="61F96FA0" w:rsidR="00D508AD" w:rsidRPr="00587D45" w:rsidRDefault="00D508AD" w:rsidP="00D508AD">
      <w:pPr>
        <w:rPr>
          <w:sz w:val="2"/>
          <w:szCs w:val="2"/>
        </w:rPr>
      </w:pPr>
    </w:p>
    <w:p w14:paraId="2686EDB4" w14:textId="42302953" w:rsidR="00D508AD" w:rsidRPr="00587D45" w:rsidRDefault="00D508AD" w:rsidP="00D508AD">
      <w:pPr>
        <w:rPr>
          <w:sz w:val="2"/>
          <w:szCs w:val="2"/>
        </w:rPr>
      </w:pPr>
    </w:p>
    <w:p w14:paraId="10D9CFD8" w14:textId="7114AFF3" w:rsidR="00D508AD" w:rsidRPr="00587D45" w:rsidRDefault="00D508AD" w:rsidP="00D508AD">
      <w:pPr>
        <w:rPr>
          <w:sz w:val="2"/>
          <w:szCs w:val="2"/>
        </w:rPr>
      </w:pPr>
    </w:p>
    <w:p w14:paraId="245FEFED" w14:textId="07410962" w:rsidR="00D508AD" w:rsidRPr="00587D45" w:rsidRDefault="00D508AD" w:rsidP="00D508AD">
      <w:pPr>
        <w:rPr>
          <w:sz w:val="2"/>
          <w:szCs w:val="2"/>
        </w:rPr>
      </w:pPr>
    </w:p>
    <w:p w14:paraId="59094A64" w14:textId="2D08CA84" w:rsidR="00D508AD" w:rsidRPr="00587D45" w:rsidRDefault="00D508AD" w:rsidP="00D508AD">
      <w:pPr>
        <w:rPr>
          <w:sz w:val="2"/>
          <w:szCs w:val="2"/>
        </w:rPr>
      </w:pPr>
    </w:p>
    <w:p w14:paraId="10A1B2A2" w14:textId="01FC5971" w:rsidR="00D508AD" w:rsidRPr="00587D45" w:rsidRDefault="00D508AD" w:rsidP="00D508AD">
      <w:pPr>
        <w:rPr>
          <w:sz w:val="2"/>
          <w:szCs w:val="2"/>
        </w:rPr>
      </w:pPr>
    </w:p>
    <w:p w14:paraId="30CF6A07" w14:textId="7E8025A0" w:rsidR="00D508AD" w:rsidRPr="00587D45" w:rsidRDefault="00D508AD" w:rsidP="00D508AD">
      <w:pPr>
        <w:rPr>
          <w:sz w:val="2"/>
          <w:szCs w:val="2"/>
        </w:rPr>
      </w:pPr>
    </w:p>
    <w:p w14:paraId="066E8B8C" w14:textId="21D229F2" w:rsidR="00D508AD" w:rsidRPr="00587D45" w:rsidRDefault="00D508AD" w:rsidP="00D508AD">
      <w:pPr>
        <w:rPr>
          <w:sz w:val="2"/>
          <w:szCs w:val="2"/>
        </w:rPr>
      </w:pPr>
    </w:p>
    <w:p w14:paraId="5731CFC8" w14:textId="0446CE76" w:rsidR="00D508AD" w:rsidRPr="00587D45" w:rsidRDefault="00D508AD" w:rsidP="00D508AD">
      <w:pPr>
        <w:rPr>
          <w:sz w:val="2"/>
          <w:szCs w:val="2"/>
        </w:rPr>
      </w:pPr>
    </w:p>
    <w:p w14:paraId="018C4D87" w14:textId="2EB893CB" w:rsidR="00D508AD" w:rsidRPr="00587D45" w:rsidRDefault="00D508AD" w:rsidP="00D508AD">
      <w:pPr>
        <w:rPr>
          <w:sz w:val="2"/>
          <w:szCs w:val="2"/>
        </w:rPr>
      </w:pPr>
    </w:p>
    <w:p w14:paraId="19D3FAD4" w14:textId="623FE333" w:rsidR="00D508AD" w:rsidRPr="00587D45" w:rsidRDefault="00D508AD" w:rsidP="00D508AD">
      <w:pPr>
        <w:rPr>
          <w:sz w:val="2"/>
          <w:szCs w:val="2"/>
        </w:rPr>
      </w:pPr>
    </w:p>
    <w:p w14:paraId="604F5E7F" w14:textId="30132ABA" w:rsidR="00D508AD" w:rsidRPr="00587D45" w:rsidRDefault="00D508AD" w:rsidP="00D508AD">
      <w:pPr>
        <w:rPr>
          <w:sz w:val="2"/>
          <w:szCs w:val="2"/>
        </w:rPr>
      </w:pPr>
    </w:p>
    <w:p w14:paraId="0CCF31DF" w14:textId="26E71ED8" w:rsidR="00D508AD" w:rsidRPr="00587D45" w:rsidRDefault="00D508AD" w:rsidP="00D508AD">
      <w:pPr>
        <w:rPr>
          <w:sz w:val="2"/>
          <w:szCs w:val="2"/>
        </w:rPr>
      </w:pPr>
    </w:p>
    <w:p w14:paraId="68852833" w14:textId="19F18089" w:rsidR="00D508AD" w:rsidRPr="00587D45" w:rsidRDefault="00D508AD" w:rsidP="00D508AD">
      <w:pPr>
        <w:rPr>
          <w:sz w:val="2"/>
          <w:szCs w:val="2"/>
        </w:rPr>
      </w:pPr>
    </w:p>
    <w:p w14:paraId="37BBE320" w14:textId="47E87562" w:rsidR="00D508AD" w:rsidRPr="00587D45" w:rsidRDefault="00D508AD" w:rsidP="00D508AD">
      <w:pPr>
        <w:rPr>
          <w:sz w:val="2"/>
          <w:szCs w:val="2"/>
        </w:rPr>
      </w:pPr>
    </w:p>
    <w:p w14:paraId="646F9AEB" w14:textId="6E051DAE" w:rsidR="00D508AD" w:rsidRPr="00587D45" w:rsidRDefault="00D508AD" w:rsidP="00D508AD">
      <w:pPr>
        <w:rPr>
          <w:sz w:val="2"/>
          <w:szCs w:val="2"/>
        </w:rPr>
      </w:pPr>
    </w:p>
    <w:p w14:paraId="481D555A" w14:textId="07D230C3" w:rsidR="00D508AD" w:rsidRPr="00587D45" w:rsidRDefault="00D508AD" w:rsidP="00D508AD">
      <w:pPr>
        <w:rPr>
          <w:sz w:val="2"/>
          <w:szCs w:val="2"/>
        </w:rPr>
      </w:pPr>
    </w:p>
    <w:p w14:paraId="101C7EFA" w14:textId="25A55B6B" w:rsidR="00D508AD" w:rsidRPr="00587D45" w:rsidRDefault="00EB5AD7" w:rsidP="00D508AD">
      <w:pPr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9A4F2" wp14:editId="7119BA2C">
                <wp:simplePos x="0" y="0"/>
                <wp:positionH relativeFrom="column">
                  <wp:posOffset>-250825</wp:posOffset>
                </wp:positionH>
                <wp:positionV relativeFrom="paragraph">
                  <wp:posOffset>132080</wp:posOffset>
                </wp:positionV>
                <wp:extent cx="7200265" cy="806450"/>
                <wp:effectExtent l="19050" t="19050" r="19685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265" cy="806450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00206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0463F" id="Connecteur droit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10.4pt" to="547.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" strokeweight="3pt">
                <v:stroke joinstyle="miter"/>
              </v:line>
            </w:pict>
          </mc:Fallback>
        </mc:AlternateContent>
      </w:r>
    </w:p>
    <w:p w14:paraId="20D85AF0" w14:textId="7B19BE6E" w:rsidR="00D508AD" w:rsidRPr="00587D45" w:rsidRDefault="00EB5AD7" w:rsidP="00D508AD">
      <w:pPr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035E5E" wp14:editId="5F8F2B66">
                <wp:simplePos x="0" y="0"/>
                <wp:positionH relativeFrom="column">
                  <wp:posOffset>-117427</wp:posOffset>
                </wp:positionH>
                <wp:positionV relativeFrom="paragraph">
                  <wp:posOffset>140011</wp:posOffset>
                </wp:positionV>
                <wp:extent cx="6511925" cy="334645"/>
                <wp:effectExtent l="0" t="342900" r="0" b="35115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4878">
                          <a:off x="0" y="0"/>
                          <a:ext cx="651192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D057" w14:textId="1BF55ED7" w:rsidR="00460CFD" w:rsidRPr="004529E8" w:rsidRDefault="00460CFD" w:rsidP="00460CF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</w:pPr>
                            <w:r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 xml:space="preserve">méthodes innovantes : Cartes mentales,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>mind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 xml:space="preserve"> mapping et préférences cérébrales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5E5E" id="_x0000_s1030" type="#_x0000_t202" style="position:absolute;margin-left:-9.25pt;margin-top:11pt;width:512.75pt;height:26.35pt;rotation:-420656fd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" filled="f" stroked="f">
                <v:textbox>
                  <w:txbxContent>
                    <w:p w14:paraId="55D4D057" w14:textId="1BF55ED7" w:rsidR="00460CFD" w:rsidRPr="004529E8" w:rsidRDefault="00460CFD" w:rsidP="00460CFD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</w:pPr>
                      <w:r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 xml:space="preserve">Des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 xml:space="preserve">méthodes innovantes : Cartes mentales,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>mind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 xml:space="preserve"> mapping et préférences cérébrales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1A55D4E" w14:textId="505643CF" w:rsidR="00D508AD" w:rsidRPr="00587D45" w:rsidRDefault="00D508AD" w:rsidP="00D508AD">
      <w:pPr>
        <w:rPr>
          <w:sz w:val="2"/>
          <w:szCs w:val="2"/>
        </w:rPr>
      </w:pPr>
    </w:p>
    <w:p w14:paraId="3CA223E1" w14:textId="11B30B42" w:rsidR="00D508AD" w:rsidRPr="00587D45" w:rsidRDefault="00D508AD" w:rsidP="00D508AD">
      <w:pPr>
        <w:rPr>
          <w:sz w:val="2"/>
          <w:szCs w:val="2"/>
        </w:rPr>
      </w:pPr>
    </w:p>
    <w:p w14:paraId="513C617D" w14:textId="57C48ED3" w:rsidR="00D508AD" w:rsidRPr="00587D45" w:rsidRDefault="00EB5AD7" w:rsidP="00D508AD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45280" behindDoc="0" locked="0" layoutInCell="1" allowOverlap="1" wp14:anchorId="0F13324E" wp14:editId="05553DE3">
            <wp:simplePos x="0" y="0"/>
            <wp:positionH relativeFrom="column">
              <wp:posOffset>5888776</wp:posOffset>
            </wp:positionH>
            <wp:positionV relativeFrom="paragraph">
              <wp:posOffset>23438</wp:posOffset>
            </wp:positionV>
            <wp:extent cx="715669" cy="715669"/>
            <wp:effectExtent l="0" t="0" r="8255" b="82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40" cy="7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AFD1" w14:textId="1E39696F" w:rsidR="00D508AD" w:rsidRPr="00587D45" w:rsidRDefault="00D508AD" w:rsidP="00D508AD">
      <w:pPr>
        <w:rPr>
          <w:sz w:val="2"/>
          <w:szCs w:val="2"/>
        </w:rPr>
      </w:pPr>
    </w:p>
    <w:p w14:paraId="1A9EDBB8" w14:textId="7AD551FB" w:rsidR="00D508AD" w:rsidRPr="00587D45" w:rsidRDefault="00EB5AD7" w:rsidP="00D508AD">
      <w:pPr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B43F3ED" wp14:editId="1A69ECD9">
                <wp:simplePos x="0" y="0"/>
                <wp:positionH relativeFrom="column">
                  <wp:posOffset>1245235</wp:posOffset>
                </wp:positionH>
                <wp:positionV relativeFrom="paragraph">
                  <wp:posOffset>120015</wp:posOffset>
                </wp:positionV>
                <wp:extent cx="4114800" cy="38227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5C15" w14:textId="59A1F883" w:rsidR="00AD0439" w:rsidRPr="003E602F" w:rsidRDefault="00094C8E" w:rsidP="00AD043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</w:pPr>
                            <w:r w:rsidRPr="003E602F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  <w:t>Comment monter en compétences mes managers ?</w:t>
                            </w:r>
                          </w:p>
                          <w:p w14:paraId="2F58D1D1" w14:textId="77777777" w:rsidR="00AD0439" w:rsidRPr="003E602F" w:rsidRDefault="00AD0439" w:rsidP="00AD043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F3ED" id="_x0000_s1031" type="#_x0000_t202" style="position:absolute;margin-left:98.05pt;margin-top:9.45pt;width:324pt;height:30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" filled="f" stroked="f">
                <v:textbox>
                  <w:txbxContent>
                    <w:p w14:paraId="3BD65C15" w14:textId="59A1F883" w:rsidR="00AD0439" w:rsidRPr="003E602F" w:rsidRDefault="00094C8E" w:rsidP="00AD043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</w:pPr>
                      <w:r w:rsidRPr="003E602F"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  <w:t>Comment monter en compétences mes managers ?</w:t>
                      </w:r>
                    </w:p>
                    <w:p w14:paraId="2F58D1D1" w14:textId="77777777" w:rsidR="00AD0439" w:rsidRPr="003E602F" w:rsidRDefault="00AD0439" w:rsidP="00AD043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FE003" w14:textId="777D9DAF" w:rsidR="00D508AD" w:rsidRPr="00587D45" w:rsidRDefault="00D508AD" w:rsidP="00D508AD">
      <w:pPr>
        <w:rPr>
          <w:sz w:val="2"/>
          <w:szCs w:val="2"/>
        </w:rPr>
      </w:pPr>
    </w:p>
    <w:p w14:paraId="7DDF62CF" w14:textId="75874E5F" w:rsidR="00D508AD" w:rsidRPr="00587D45" w:rsidRDefault="00EB5AD7" w:rsidP="00D508A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9DEFAA" wp14:editId="28E9692A">
                <wp:simplePos x="0" y="0"/>
                <wp:positionH relativeFrom="column">
                  <wp:posOffset>4023995</wp:posOffset>
                </wp:positionH>
                <wp:positionV relativeFrom="paragraph">
                  <wp:posOffset>273050</wp:posOffset>
                </wp:positionV>
                <wp:extent cx="3051175" cy="988695"/>
                <wp:effectExtent l="0" t="0" r="0" b="190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500D8" w14:textId="515AD789" w:rsid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Conduire le changement</w:t>
                            </w:r>
                          </w:p>
                          <w:p w14:paraId="41568F76" w14:textId="125C4DC1" w:rsidR="00094C8E" w:rsidRPr="00094C8E" w:rsidRDefault="00094C8E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094C8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Des changements ambitieux</w:t>
                            </w:r>
                          </w:p>
                          <w:p w14:paraId="7A1F9B49" w14:textId="4805DA28" w:rsidR="00094C8E" w:rsidRPr="00094C8E" w:rsidRDefault="00094C8E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094C8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Avec l’appui et l’adhésion des équipes</w:t>
                            </w:r>
                          </w:p>
                          <w:p w14:paraId="761ED619" w14:textId="2E8A4A90" w:rsidR="00094C8E" w:rsidRPr="00094C8E" w:rsidRDefault="00094C8E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Des changements durables</w:t>
                            </w:r>
                          </w:p>
                          <w:p w14:paraId="30CA6D06" w14:textId="77777777" w:rsidR="00094C8E" w:rsidRPr="00094C8E" w:rsidRDefault="00094C8E" w:rsidP="00094C8E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EFAA" id="Zone de texte 18" o:spid="_x0000_s1032" type="#_x0000_t202" style="position:absolute;margin-left:316.85pt;margin-top:21.5pt;width:240.25pt;height:7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" filled="f" stroked="f" strokeweight=".5pt">
                <v:textbox>
                  <w:txbxContent>
                    <w:p w14:paraId="59E500D8" w14:textId="515AD789" w:rsidR="00094C8E" w:rsidRDefault="00094C8E" w:rsidP="00094C8E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Conduire le changement</w:t>
                      </w:r>
                    </w:p>
                    <w:p w14:paraId="41568F76" w14:textId="125C4DC1" w:rsidR="00094C8E" w:rsidRPr="00094C8E" w:rsidRDefault="00094C8E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094C8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Des changements ambitieux</w:t>
                      </w:r>
                    </w:p>
                    <w:p w14:paraId="7A1F9B49" w14:textId="4805DA28" w:rsidR="00094C8E" w:rsidRPr="00094C8E" w:rsidRDefault="00094C8E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094C8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Avec l’appui et l’adhésion des équipes</w:t>
                      </w:r>
                    </w:p>
                    <w:p w14:paraId="761ED619" w14:textId="2E8A4A90" w:rsidR="00094C8E" w:rsidRPr="00094C8E" w:rsidRDefault="00094C8E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Des changements durables</w:t>
                      </w:r>
                    </w:p>
                    <w:p w14:paraId="30CA6D06" w14:textId="77777777" w:rsidR="00094C8E" w:rsidRPr="00094C8E" w:rsidRDefault="00094C8E" w:rsidP="00094C8E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969DD1" wp14:editId="459A4270">
                <wp:simplePos x="0" y="0"/>
                <wp:positionH relativeFrom="column">
                  <wp:posOffset>3251835</wp:posOffset>
                </wp:positionH>
                <wp:positionV relativeFrom="paragraph">
                  <wp:posOffset>1158240</wp:posOffset>
                </wp:positionV>
                <wp:extent cx="3348990" cy="988695"/>
                <wp:effectExtent l="0" t="0" r="0" b="190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FF08B" w14:textId="7033C92B" w:rsid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Agir sur les comportements</w:t>
                            </w:r>
                          </w:p>
                          <w:p w14:paraId="5514C9AD" w14:textId="00BEE0C7" w:rsidR="00094C8E" w:rsidRDefault="00094C8E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Comprendre les comportements naturels</w:t>
                            </w:r>
                          </w:p>
                          <w:p w14:paraId="35C1D0DD" w14:textId="74C494A2" w:rsidR="00094C8E" w:rsidRDefault="00094C8E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Orienter son action et son comportement</w:t>
                            </w:r>
                          </w:p>
                          <w:p w14:paraId="3486F33A" w14:textId="059E0C09" w:rsidR="00094C8E" w:rsidRPr="00094C8E" w:rsidRDefault="003E602F" w:rsidP="00094C8E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Faire appliquer les consignes durablement</w:t>
                            </w:r>
                          </w:p>
                          <w:p w14:paraId="1989E637" w14:textId="77777777" w:rsidR="00094C8E" w:rsidRPr="00094C8E" w:rsidRDefault="00094C8E" w:rsidP="00094C8E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9DD1" id="Zone de texte 19" o:spid="_x0000_s1033" type="#_x0000_t202" style="position:absolute;margin-left:256.05pt;margin-top:91.2pt;width:263.7pt;height:7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" filled="f" stroked="f" strokeweight=".5pt">
                <v:textbox>
                  <w:txbxContent>
                    <w:p w14:paraId="6D2FF08B" w14:textId="7033C92B" w:rsidR="00094C8E" w:rsidRDefault="00094C8E" w:rsidP="00094C8E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Agir sur les comportements</w:t>
                      </w:r>
                    </w:p>
                    <w:p w14:paraId="5514C9AD" w14:textId="00BEE0C7" w:rsidR="00094C8E" w:rsidRDefault="00094C8E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Comprendre les comportements naturels</w:t>
                      </w:r>
                    </w:p>
                    <w:p w14:paraId="35C1D0DD" w14:textId="74C494A2" w:rsidR="00094C8E" w:rsidRDefault="00094C8E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Orienter son action et son comportement</w:t>
                      </w:r>
                    </w:p>
                    <w:p w14:paraId="3486F33A" w14:textId="059E0C09" w:rsidR="00094C8E" w:rsidRPr="00094C8E" w:rsidRDefault="003E602F" w:rsidP="00094C8E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Faire appliquer les consignes durablement</w:t>
                      </w:r>
                    </w:p>
                    <w:p w14:paraId="1989E637" w14:textId="77777777" w:rsidR="00094C8E" w:rsidRPr="00094C8E" w:rsidRDefault="00094C8E" w:rsidP="00094C8E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</w:p>
    <w:p w14:paraId="5D5A2969" w14:textId="2530BA0A" w:rsidR="00D508AD" w:rsidRPr="00587D45" w:rsidRDefault="00D508AD" w:rsidP="00D508AD">
      <w:pPr>
        <w:rPr>
          <w:sz w:val="2"/>
          <w:szCs w:val="2"/>
        </w:rPr>
      </w:pPr>
    </w:p>
    <w:p w14:paraId="2662DFFA" w14:textId="7091FFB9" w:rsidR="00D508AD" w:rsidRPr="00587D45" w:rsidRDefault="00D508AD" w:rsidP="00D508AD">
      <w:pPr>
        <w:rPr>
          <w:sz w:val="2"/>
          <w:szCs w:val="2"/>
        </w:rPr>
      </w:pPr>
    </w:p>
    <w:p w14:paraId="77690DE0" w14:textId="62D68B4B" w:rsidR="00D508AD" w:rsidRPr="00587D45" w:rsidRDefault="00EB5AD7" w:rsidP="00D508A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05C493" wp14:editId="2921B7B7">
                <wp:simplePos x="0" y="0"/>
                <wp:positionH relativeFrom="column">
                  <wp:posOffset>-32063</wp:posOffset>
                </wp:positionH>
                <wp:positionV relativeFrom="paragraph">
                  <wp:posOffset>146611</wp:posOffset>
                </wp:positionV>
                <wp:extent cx="3348990" cy="131826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B5860" w14:textId="6C416F4D" w:rsid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Passez au management visuel</w:t>
                            </w:r>
                          </w:p>
                          <w:p w14:paraId="2557C919" w14:textId="5C4B4C84" w:rsidR="00094C8E" w:rsidRDefault="00094C8E" w:rsidP="00094C8E">
                            <w:pPr>
                              <w:spacing w:after="0"/>
                              <w:ind w:left="705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 w:rsidRPr="00094C8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 xml:space="preserve">Les indicateurs </w:t>
                            </w: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sont là pour animer, prendre des actions et piloter.</w:t>
                            </w:r>
                          </w:p>
                          <w:p w14:paraId="26386651" w14:textId="111A485C" w:rsid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Détectez les dérives plus rapidement</w:t>
                            </w:r>
                          </w:p>
                          <w:p w14:paraId="38569936" w14:textId="7FB8D4BF" w:rsid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Partagez les résultats avec les équipes</w:t>
                            </w:r>
                          </w:p>
                          <w:p w14:paraId="70C6A0F7" w14:textId="56C077AF" w:rsidR="00094C8E" w:rsidRPr="00094C8E" w:rsidRDefault="00094C8E" w:rsidP="00094C8E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Augmentez l’adhésion et l’implication</w:t>
                            </w:r>
                          </w:p>
                          <w:p w14:paraId="534A3563" w14:textId="77777777" w:rsidR="00094C8E" w:rsidRPr="00094C8E" w:rsidRDefault="00094C8E" w:rsidP="00094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C493" id="Zone de texte 17" o:spid="_x0000_s1034" type="#_x0000_t202" style="position:absolute;margin-left:-2.5pt;margin-top:11.55pt;width:263.7pt;height:10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" filled="f" stroked="f" strokeweight=".5pt">
                <v:textbox>
                  <w:txbxContent>
                    <w:p w14:paraId="490B5860" w14:textId="6C416F4D" w:rsidR="00094C8E" w:rsidRDefault="00094C8E" w:rsidP="00094C8E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Passez au management visuel</w:t>
                      </w:r>
                    </w:p>
                    <w:p w14:paraId="2557C919" w14:textId="5C4B4C84" w:rsidR="00094C8E" w:rsidRDefault="00094C8E" w:rsidP="00094C8E">
                      <w:pPr>
                        <w:spacing w:after="0"/>
                        <w:ind w:left="705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 w:rsidRPr="00094C8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 xml:space="preserve">Les indicateurs </w:t>
                      </w: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sont là pour animer, prendre des actions et piloter.</w:t>
                      </w:r>
                    </w:p>
                    <w:p w14:paraId="26386651" w14:textId="111A485C" w:rsidR="00094C8E" w:rsidRDefault="00094C8E" w:rsidP="00094C8E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Détectez les dérives plus rapidement</w:t>
                      </w:r>
                    </w:p>
                    <w:p w14:paraId="38569936" w14:textId="7FB8D4BF" w:rsidR="00094C8E" w:rsidRDefault="00094C8E" w:rsidP="00094C8E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Partagez les résultats avec les équipes</w:t>
                      </w:r>
                    </w:p>
                    <w:p w14:paraId="70C6A0F7" w14:textId="56C077AF" w:rsidR="00094C8E" w:rsidRPr="00094C8E" w:rsidRDefault="00094C8E" w:rsidP="00094C8E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Augmentez l’adhésion et l’implication</w:t>
                      </w:r>
                    </w:p>
                    <w:p w14:paraId="534A3563" w14:textId="77777777" w:rsidR="00094C8E" w:rsidRPr="00094C8E" w:rsidRDefault="00094C8E" w:rsidP="00094C8E"/>
                  </w:txbxContent>
                </v:textbox>
              </v:shape>
            </w:pict>
          </mc:Fallback>
        </mc:AlternateContent>
      </w:r>
    </w:p>
    <w:p w14:paraId="64BC8323" w14:textId="37B29E83" w:rsidR="00D508AD" w:rsidRPr="00587D45" w:rsidRDefault="00D508AD" w:rsidP="00D508AD">
      <w:pPr>
        <w:rPr>
          <w:sz w:val="2"/>
          <w:szCs w:val="2"/>
        </w:rPr>
      </w:pPr>
    </w:p>
    <w:p w14:paraId="229145AA" w14:textId="246F0618" w:rsidR="00D508AD" w:rsidRPr="00587D45" w:rsidRDefault="00D508AD" w:rsidP="00D508AD">
      <w:pPr>
        <w:rPr>
          <w:sz w:val="2"/>
          <w:szCs w:val="2"/>
        </w:rPr>
      </w:pPr>
    </w:p>
    <w:p w14:paraId="049093B8" w14:textId="4444EB37" w:rsidR="00D508AD" w:rsidRPr="00587D45" w:rsidRDefault="00D508AD" w:rsidP="00D508AD">
      <w:pPr>
        <w:rPr>
          <w:sz w:val="2"/>
          <w:szCs w:val="2"/>
        </w:rPr>
      </w:pPr>
    </w:p>
    <w:p w14:paraId="71E117B1" w14:textId="48D096B8" w:rsidR="00D508AD" w:rsidRPr="00587D45" w:rsidRDefault="00D508AD" w:rsidP="00D508AD">
      <w:pPr>
        <w:rPr>
          <w:sz w:val="2"/>
          <w:szCs w:val="2"/>
        </w:rPr>
      </w:pPr>
    </w:p>
    <w:p w14:paraId="1535D923" w14:textId="5B0E996F" w:rsidR="00D508AD" w:rsidRPr="00587D45" w:rsidRDefault="00D508AD" w:rsidP="00D508AD">
      <w:pPr>
        <w:rPr>
          <w:sz w:val="2"/>
          <w:szCs w:val="2"/>
        </w:rPr>
      </w:pPr>
    </w:p>
    <w:p w14:paraId="69971941" w14:textId="7118CD9C" w:rsidR="00D508AD" w:rsidRPr="00587D45" w:rsidRDefault="00D508AD" w:rsidP="00D508AD">
      <w:pPr>
        <w:rPr>
          <w:sz w:val="2"/>
          <w:szCs w:val="2"/>
        </w:rPr>
      </w:pPr>
    </w:p>
    <w:p w14:paraId="6E5DD00D" w14:textId="1CF7778A" w:rsidR="00D508AD" w:rsidRPr="00587D45" w:rsidRDefault="00616CB1" w:rsidP="00616CB1">
      <w:pPr>
        <w:tabs>
          <w:tab w:val="left" w:pos="14648"/>
        </w:tabs>
        <w:rPr>
          <w:sz w:val="2"/>
          <w:szCs w:val="2"/>
        </w:rPr>
      </w:pPr>
      <w:r w:rsidRPr="00587D45">
        <w:rPr>
          <w:sz w:val="2"/>
          <w:szCs w:val="2"/>
        </w:rPr>
        <w:tab/>
      </w:r>
    </w:p>
    <w:p w14:paraId="41EDADFB" w14:textId="5B2D724A" w:rsidR="00D508AD" w:rsidRPr="00587D45" w:rsidRDefault="00D508AD" w:rsidP="00D508AD">
      <w:pPr>
        <w:rPr>
          <w:sz w:val="2"/>
          <w:szCs w:val="2"/>
        </w:rPr>
      </w:pPr>
    </w:p>
    <w:p w14:paraId="47E4790D" w14:textId="0ABA1D1C" w:rsidR="00D508AD" w:rsidRPr="00587D45" w:rsidRDefault="00D508AD" w:rsidP="00D508AD">
      <w:pPr>
        <w:rPr>
          <w:sz w:val="2"/>
          <w:szCs w:val="2"/>
        </w:rPr>
      </w:pPr>
    </w:p>
    <w:p w14:paraId="0A17D0C1" w14:textId="670F642B" w:rsidR="00D508AD" w:rsidRPr="00587D45" w:rsidRDefault="00D508AD" w:rsidP="00D508AD">
      <w:pPr>
        <w:rPr>
          <w:sz w:val="2"/>
          <w:szCs w:val="2"/>
        </w:rPr>
      </w:pPr>
    </w:p>
    <w:p w14:paraId="5735B000" w14:textId="013D761A" w:rsidR="00D508AD" w:rsidRPr="00587D45" w:rsidRDefault="00D508AD" w:rsidP="00D508AD">
      <w:pPr>
        <w:rPr>
          <w:sz w:val="2"/>
          <w:szCs w:val="2"/>
        </w:rPr>
      </w:pPr>
    </w:p>
    <w:p w14:paraId="471BC120" w14:textId="67D1C43D" w:rsidR="00D508AD" w:rsidRPr="00587D45" w:rsidRDefault="00D508AD" w:rsidP="00D508AD">
      <w:pPr>
        <w:rPr>
          <w:sz w:val="2"/>
          <w:szCs w:val="2"/>
        </w:rPr>
      </w:pPr>
    </w:p>
    <w:p w14:paraId="60B1BC60" w14:textId="7481D680" w:rsidR="00D508AD" w:rsidRPr="00587D45" w:rsidRDefault="00EB5AD7" w:rsidP="00D508AD">
      <w:pPr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08B89D" wp14:editId="75D060D7">
                <wp:simplePos x="0" y="0"/>
                <wp:positionH relativeFrom="column">
                  <wp:posOffset>-281305</wp:posOffset>
                </wp:positionH>
                <wp:positionV relativeFrom="paragraph">
                  <wp:posOffset>179412</wp:posOffset>
                </wp:positionV>
                <wp:extent cx="7200265" cy="806450"/>
                <wp:effectExtent l="19050" t="19050" r="19685" b="317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265" cy="806450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002060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EC934" id="Connecteur droit 1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5pt,14.15pt" to="544.8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" strokeweight="3pt">
                <v:stroke joinstyle="miter"/>
              </v:line>
            </w:pict>
          </mc:Fallback>
        </mc:AlternateContent>
      </w:r>
    </w:p>
    <w:p w14:paraId="679DF705" w14:textId="5E60A48C" w:rsidR="00D508AD" w:rsidRPr="00587D45" w:rsidRDefault="00D508AD" w:rsidP="00D508AD">
      <w:pPr>
        <w:rPr>
          <w:sz w:val="2"/>
          <w:szCs w:val="2"/>
        </w:rPr>
      </w:pPr>
    </w:p>
    <w:p w14:paraId="399886E6" w14:textId="55628FEC" w:rsidR="00D508AD" w:rsidRPr="00587D45" w:rsidRDefault="00EB5AD7" w:rsidP="00D508AD">
      <w:pPr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908C1EF" wp14:editId="223F0128">
                <wp:simplePos x="0" y="0"/>
                <wp:positionH relativeFrom="column">
                  <wp:posOffset>-130810</wp:posOffset>
                </wp:positionH>
                <wp:positionV relativeFrom="paragraph">
                  <wp:posOffset>133057</wp:posOffset>
                </wp:positionV>
                <wp:extent cx="5180965" cy="334645"/>
                <wp:effectExtent l="0" t="266700" r="0" b="27495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4878">
                          <a:off x="0" y="0"/>
                          <a:ext cx="51809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89E7F" w14:textId="6287478E" w:rsidR="00AD0439" w:rsidRPr="004529E8" w:rsidRDefault="00AD0439" w:rsidP="00AD043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</w:pPr>
                            <w:r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>Des formations</w:t>
                            </w:r>
                            <w:r w:rsidR="004529E8"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>orientées vers l’action et l’opérationnel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C1EF" id="_x0000_s1035" type="#_x0000_t202" style="position:absolute;margin-left:-10.3pt;margin-top:10.5pt;width:407.95pt;height:26.35pt;rotation:-420656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" filled="f" stroked="f">
                <v:textbox>
                  <w:txbxContent>
                    <w:p w14:paraId="6A689E7F" w14:textId="6287478E" w:rsidR="00AD0439" w:rsidRPr="004529E8" w:rsidRDefault="00AD0439" w:rsidP="00AD0439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</w:pPr>
                      <w:r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>Des formations</w:t>
                      </w:r>
                      <w:r w:rsidR="004529E8"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 xml:space="preserve"> </w:t>
                      </w:r>
                      <w:r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>orientées vers l’action et l’opérationnel</w:t>
                      </w:r>
                    </w:p>
                  </w:txbxContent>
                </v:textbox>
              </v:shape>
            </w:pict>
          </mc:Fallback>
        </mc:AlternateContent>
      </w:r>
    </w:p>
    <w:p w14:paraId="4E637E7A" w14:textId="5199DBA7" w:rsidR="00D508AD" w:rsidRPr="00587D45" w:rsidRDefault="00EB5AD7" w:rsidP="00D508AD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42208" behindDoc="0" locked="0" layoutInCell="1" allowOverlap="1" wp14:anchorId="2A3E58DE" wp14:editId="7BC669FC">
            <wp:simplePos x="0" y="0"/>
            <wp:positionH relativeFrom="column">
              <wp:posOffset>5914937</wp:posOffset>
            </wp:positionH>
            <wp:positionV relativeFrom="paragraph">
              <wp:posOffset>59055</wp:posOffset>
            </wp:positionV>
            <wp:extent cx="760021" cy="760021"/>
            <wp:effectExtent l="0" t="0" r="2540" b="254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9E56C" w14:textId="6FE8D0A9" w:rsidR="00D508AD" w:rsidRPr="00587D45" w:rsidRDefault="00D508AD" w:rsidP="00D508AD">
      <w:pPr>
        <w:rPr>
          <w:sz w:val="2"/>
          <w:szCs w:val="2"/>
        </w:rPr>
      </w:pPr>
    </w:p>
    <w:p w14:paraId="5C6331A7" w14:textId="3EF8EDD5" w:rsidR="00D508AD" w:rsidRPr="00587D45" w:rsidRDefault="00D508AD" w:rsidP="00D508AD">
      <w:pPr>
        <w:rPr>
          <w:sz w:val="2"/>
          <w:szCs w:val="2"/>
        </w:rPr>
      </w:pPr>
    </w:p>
    <w:p w14:paraId="6E0E24EB" w14:textId="3AD3B48B" w:rsidR="00D508AD" w:rsidRPr="00587D45" w:rsidRDefault="00D508AD" w:rsidP="00D508AD">
      <w:pPr>
        <w:rPr>
          <w:sz w:val="2"/>
          <w:szCs w:val="2"/>
        </w:rPr>
      </w:pPr>
    </w:p>
    <w:p w14:paraId="572C12D8" w14:textId="459A1F62" w:rsidR="00D508AD" w:rsidRPr="00587D45" w:rsidRDefault="00D508AD" w:rsidP="00D508AD">
      <w:pPr>
        <w:rPr>
          <w:sz w:val="2"/>
          <w:szCs w:val="2"/>
        </w:rPr>
      </w:pPr>
    </w:p>
    <w:bookmarkEnd w:id="1"/>
    <w:p w14:paraId="1B04B380" w14:textId="0DEF2717" w:rsidR="00FF3AED" w:rsidRPr="00587D45" w:rsidRDefault="00EB5AD7" w:rsidP="00FF3AED">
      <w:pPr>
        <w:tabs>
          <w:tab w:val="left" w:pos="2040"/>
        </w:tabs>
        <w:rPr>
          <w:sz w:val="2"/>
          <w:szCs w:val="2"/>
        </w:rPr>
      </w:pP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22B3D7" wp14:editId="56F3CD1B">
                <wp:simplePos x="0" y="0"/>
                <wp:positionH relativeFrom="column">
                  <wp:posOffset>110490</wp:posOffset>
                </wp:positionH>
                <wp:positionV relativeFrom="paragraph">
                  <wp:posOffset>74930</wp:posOffset>
                </wp:positionV>
                <wp:extent cx="6134100" cy="318770"/>
                <wp:effectExtent l="0" t="0" r="0" b="508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11AB" w14:textId="7FF90E81" w:rsidR="00AD0439" w:rsidRPr="003E602F" w:rsidRDefault="003E602F" w:rsidP="00AD043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</w:pPr>
                            <w:r w:rsidRPr="003E602F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  <w:t>Comment définir mon plan d’action stratégique avec une adhésion</w:t>
                            </w:r>
                            <w:r w:rsidR="004529E8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  <w:t> </w:t>
                            </w:r>
                            <w:r w:rsidRPr="003E602F"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8"/>
                                <w:szCs w:val="28"/>
                              </w:rPr>
                              <w:t>forte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B3D7" id="_x0000_s1036" type="#_x0000_t202" style="position:absolute;margin-left:8.7pt;margin-top:5.9pt;width:483pt;height:25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" filled="f" stroked="f">
                <v:textbox>
                  <w:txbxContent>
                    <w:p w14:paraId="527F11AB" w14:textId="7FF90E81" w:rsidR="00AD0439" w:rsidRPr="003E602F" w:rsidRDefault="003E602F" w:rsidP="00AD043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</w:pPr>
                      <w:r w:rsidRPr="003E602F"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  <w:t>Comment définir mon plan d’action stratégique avec une adhésion</w:t>
                      </w:r>
                      <w:r w:rsidR="004529E8"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  <w:t> </w:t>
                      </w:r>
                      <w:r w:rsidRPr="003E602F">
                        <w:rPr>
                          <w:rFonts w:cstheme="minorHAnsi"/>
                          <w:b/>
                          <w:bCs/>
                          <w:color w:val="16004C"/>
                          <w:sz w:val="28"/>
                          <w:szCs w:val="28"/>
                        </w:rPr>
                        <w:t>forte ?</w:t>
                      </w:r>
                    </w:p>
                  </w:txbxContent>
                </v:textbox>
              </v:shape>
            </w:pict>
          </mc:Fallback>
        </mc:AlternateContent>
      </w:r>
      <w:r w:rsidR="00FF3AED" w:rsidRPr="00587D45">
        <w:rPr>
          <w:sz w:val="2"/>
          <w:szCs w:val="2"/>
        </w:rPr>
        <w:tab/>
      </w:r>
    </w:p>
    <w:p w14:paraId="48783674" w14:textId="4C94A976" w:rsidR="00FF3AED" w:rsidRPr="00587D45" w:rsidRDefault="00FF3AED">
      <w:pPr>
        <w:rPr>
          <w:sz w:val="2"/>
          <w:szCs w:val="2"/>
        </w:rPr>
      </w:pPr>
    </w:p>
    <w:p w14:paraId="71C5504D" w14:textId="6F7020E6" w:rsidR="00D508AD" w:rsidRPr="00587D45" w:rsidRDefault="00D508AD" w:rsidP="00FF3AED">
      <w:pPr>
        <w:tabs>
          <w:tab w:val="left" w:pos="2040"/>
        </w:tabs>
        <w:rPr>
          <w:sz w:val="2"/>
          <w:szCs w:val="2"/>
        </w:rPr>
      </w:pPr>
    </w:p>
    <w:p w14:paraId="28464155" w14:textId="1CC70927" w:rsidR="00FF3AED" w:rsidRPr="00587D45" w:rsidRDefault="00EB5AD7" w:rsidP="00FF3AED">
      <w:pPr>
        <w:tabs>
          <w:tab w:val="left" w:pos="2040"/>
        </w:tabs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B0A787" wp14:editId="72AE58C4">
                <wp:simplePos x="0" y="0"/>
                <wp:positionH relativeFrom="column">
                  <wp:posOffset>3680633</wp:posOffset>
                </wp:positionH>
                <wp:positionV relativeFrom="paragraph">
                  <wp:posOffset>49241</wp:posOffset>
                </wp:positionV>
                <wp:extent cx="3232150" cy="131826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71581" w14:textId="40965724" w:rsidR="003E602F" w:rsidRDefault="003E602F" w:rsidP="003E602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De la vision aux résultats</w:t>
                            </w:r>
                          </w:p>
                          <w:p w14:paraId="64682F66" w14:textId="00BBDC5F" w:rsidR="003E602F" w:rsidRDefault="003E602F" w:rsidP="003E602F">
                            <w:pPr>
                              <w:spacing w:after="0"/>
                              <w:ind w:firstLine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La démarche se veut ambitieuse</w:t>
                            </w:r>
                          </w:p>
                          <w:p w14:paraId="4201E282" w14:textId="09E30ED3" w:rsidR="003E602F" w:rsidRDefault="003E602F" w:rsidP="004529E8">
                            <w:pPr>
                              <w:spacing w:after="0"/>
                              <w:ind w:left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Le retour d’expérience montre des résultats supérieurs à ce qui était imaginé</w:t>
                            </w:r>
                          </w:p>
                          <w:p w14:paraId="66BC5A6A" w14:textId="45D2ED77" w:rsidR="003E602F" w:rsidRDefault="003E602F" w:rsidP="003E602F">
                            <w:pPr>
                              <w:spacing w:after="0"/>
                              <w:ind w:firstLine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L’implication des équipes est acquise</w:t>
                            </w:r>
                          </w:p>
                          <w:p w14:paraId="1EC34FA3" w14:textId="321D33EF" w:rsidR="003E602F" w:rsidRPr="00094C8E" w:rsidRDefault="003E602F" w:rsidP="003E602F">
                            <w:pPr>
                              <w:spacing w:after="0"/>
                              <w:ind w:firstLine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Vous donnez du sens à vos actions</w:t>
                            </w:r>
                          </w:p>
                          <w:p w14:paraId="0BEF55D1" w14:textId="77777777" w:rsidR="003E602F" w:rsidRPr="00094C8E" w:rsidRDefault="003E602F" w:rsidP="003E6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A787" id="Zone de texte 21" o:spid="_x0000_s1037" type="#_x0000_t202" style="position:absolute;margin-left:289.8pt;margin-top:3.9pt;width:254.5pt;height:10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" filled="f" stroked="f" strokeweight=".5pt">
                <v:textbox>
                  <w:txbxContent>
                    <w:p w14:paraId="1F571581" w14:textId="40965724" w:rsidR="003E602F" w:rsidRDefault="003E602F" w:rsidP="003E602F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De la vision aux résultats</w:t>
                      </w:r>
                    </w:p>
                    <w:p w14:paraId="64682F66" w14:textId="00BBDC5F" w:rsidR="003E602F" w:rsidRDefault="003E602F" w:rsidP="003E602F">
                      <w:pPr>
                        <w:spacing w:after="0"/>
                        <w:ind w:firstLine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La démarche se veut ambitieuse</w:t>
                      </w:r>
                    </w:p>
                    <w:p w14:paraId="4201E282" w14:textId="09E30ED3" w:rsidR="003E602F" w:rsidRDefault="003E602F" w:rsidP="004529E8">
                      <w:pPr>
                        <w:spacing w:after="0"/>
                        <w:ind w:left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Le retour d’expérience montre des résultats supérieurs à ce qui était imaginé</w:t>
                      </w:r>
                    </w:p>
                    <w:p w14:paraId="66BC5A6A" w14:textId="45D2ED77" w:rsidR="003E602F" w:rsidRDefault="003E602F" w:rsidP="003E602F">
                      <w:pPr>
                        <w:spacing w:after="0"/>
                        <w:ind w:firstLine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L’implication des équipes est acquise</w:t>
                      </w:r>
                    </w:p>
                    <w:p w14:paraId="1EC34FA3" w14:textId="321D33EF" w:rsidR="003E602F" w:rsidRPr="00094C8E" w:rsidRDefault="003E602F" w:rsidP="003E602F">
                      <w:pPr>
                        <w:spacing w:after="0"/>
                        <w:ind w:firstLine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Vous donnez du sens à vos actions</w:t>
                      </w:r>
                    </w:p>
                    <w:p w14:paraId="0BEF55D1" w14:textId="77777777" w:rsidR="003E602F" w:rsidRPr="00094C8E" w:rsidRDefault="003E602F" w:rsidP="003E602F"/>
                  </w:txbxContent>
                </v:textbox>
              </v:shape>
            </w:pict>
          </mc:Fallback>
        </mc:AlternateContent>
      </w:r>
    </w:p>
    <w:p w14:paraId="018F4E5E" w14:textId="1AB6D24B" w:rsidR="00FF3AED" w:rsidRPr="00587D45" w:rsidRDefault="00EB5AD7" w:rsidP="00FF3AED">
      <w:pPr>
        <w:tabs>
          <w:tab w:val="left" w:pos="2040"/>
        </w:tabs>
        <w:rPr>
          <w:sz w:val="18"/>
          <w:szCs w:val="18"/>
        </w:rPr>
      </w:pPr>
      <w:bookmarkStart w:id="4" w:name="_GoBack"/>
      <w:bookmarkEnd w:id="4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C63589" wp14:editId="3DFCA7F2">
                <wp:simplePos x="0" y="0"/>
                <wp:positionH relativeFrom="column">
                  <wp:posOffset>-146397</wp:posOffset>
                </wp:positionH>
                <wp:positionV relativeFrom="paragraph">
                  <wp:posOffset>131692</wp:posOffset>
                </wp:positionV>
                <wp:extent cx="4167505" cy="131826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505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47CB8" w14:textId="6CD6C0BA" w:rsidR="003E602F" w:rsidRDefault="003E602F" w:rsidP="003E602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6004C"/>
                                <w:sz w:val="24"/>
                                <w:szCs w:val="24"/>
                              </w:rPr>
                              <w:t>Une démarche structurée</w:t>
                            </w:r>
                          </w:p>
                          <w:p w14:paraId="42C99F4C" w14:textId="4D96F1E9" w:rsidR="003E602F" w:rsidRDefault="003E602F" w:rsidP="003E602F">
                            <w:pPr>
                              <w:spacing w:after="0"/>
                              <w:ind w:firstLine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L’animation et la formalisation sont pilotés pour vous</w:t>
                            </w:r>
                          </w:p>
                          <w:p w14:paraId="6770196B" w14:textId="205B523F" w:rsidR="003E602F" w:rsidRDefault="003E602F" w:rsidP="003E602F">
                            <w:pPr>
                              <w:spacing w:after="0"/>
                              <w:ind w:firstLine="708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Vous êtes concentrés avec vos équipes sur le contenu</w:t>
                            </w:r>
                          </w:p>
                          <w:p w14:paraId="6A6EFA20" w14:textId="54EB4177" w:rsidR="003E602F" w:rsidRDefault="003E602F" w:rsidP="003E602F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 xml:space="preserve">Vous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co-construisez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 xml:space="preserve"> et obtenez l’adhésion au projet </w:t>
                            </w:r>
                          </w:p>
                          <w:p w14:paraId="603B4F4A" w14:textId="583058F4" w:rsidR="003E602F" w:rsidRDefault="003E602F" w:rsidP="003E602F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>Vous définissez une identité forte à votre entreprise</w:t>
                            </w:r>
                          </w:p>
                          <w:p w14:paraId="6AB45254" w14:textId="020412A7" w:rsidR="003E602F" w:rsidRPr="00094C8E" w:rsidRDefault="003E602F" w:rsidP="003E602F">
                            <w:pPr>
                              <w:spacing w:after="0"/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ab/>
                              <w:t xml:space="preserve">Valeurs, </w:t>
                            </w:r>
                            <w:r w:rsidR="0063581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ambition</w:t>
                            </w: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 xml:space="preserve">, métier, </w:t>
                            </w:r>
                            <w:r w:rsidR="0063581E"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plan d’action stratégique</w:t>
                            </w:r>
                            <w:r>
                              <w:rPr>
                                <w:rFonts w:cstheme="minorHAnsi"/>
                                <w:color w:val="16004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F0EE8A" w14:textId="77777777" w:rsidR="003E602F" w:rsidRPr="00094C8E" w:rsidRDefault="003E602F" w:rsidP="003E6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3589" id="Zone de texte 20" o:spid="_x0000_s1038" type="#_x0000_t202" style="position:absolute;margin-left:-11.55pt;margin-top:10.35pt;width:328.15pt;height:10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" filled="f" stroked="f" strokeweight=".5pt">
                <v:textbox>
                  <w:txbxContent>
                    <w:p w14:paraId="5EA47CB8" w14:textId="6CD6C0BA" w:rsidR="003E602F" w:rsidRDefault="003E602F" w:rsidP="003E602F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6004C"/>
                          <w:sz w:val="24"/>
                          <w:szCs w:val="24"/>
                        </w:rPr>
                        <w:t>Une démarche structurée</w:t>
                      </w:r>
                    </w:p>
                    <w:p w14:paraId="42C99F4C" w14:textId="4D96F1E9" w:rsidR="003E602F" w:rsidRDefault="003E602F" w:rsidP="003E602F">
                      <w:pPr>
                        <w:spacing w:after="0"/>
                        <w:ind w:firstLine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L’animation et la formalisation sont pilotés pour vous</w:t>
                      </w:r>
                    </w:p>
                    <w:p w14:paraId="6770196B" w14:textId="205B523F" w:rsidR="003E602F" w:rsidRDefault="003E602F" w:rsidP="003E602F">
                      <w:pPr>
                        <w:spacing w:after="0"/>
                        <w:ind w:firstLine="708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Vous êtes concentrés avec vos équipes sur le contenu</w:t>
                      </w:r>
                    </w:p>
                    <w:p w14:paraId="6A6EFA20" w14:textId="54EB4177" w:rsidR="003E602F" w:rsidRDefault="003E602F" w:rsidP="003E602F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 xml:space="preserve">Vous </w:t>
                      </w:r>
                      <w:proofErr w:type="spellStart"/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co-construisez</w:t>
                      </w:r>
                      <w:proofErr w:type="spellEnd"/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 xml:space="preserve"> et obtenez l’adhésion au projet </w:t>
                      </w:r>
                    </w:p>
                    <w:p w14:paraId="603B4F4A" w14:textId="583058F4" w:rsidR="003E602F" w:rsidRDefault="003E602F" w:rsidP="003E602F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>Vous définissez une identité forte à votre entreprise</w:t>
                      </w:r>
                    </w:p>
                    <w:p w14:paraId="6AB45254" w14:textId="020412A7" w:rsidR="003E602F" w:rsidRPr="00094C8E" w:rsidRDefault="003E602F" w:rsidP="003E602F">
                      <w:pPr>
                        <w:spacing w:after="0"/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ab/>
                        <w:t xml:space="preserve">Valeurs, </w:t>
                      </w:r>
                      <w:r w:rsidR="0063581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ambition</w:t>
                      </w: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 xml:space="preserve">, métier, </w:t>
                      </w:r>
                      <w:r w:rsidR="0063581E"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plan d’action stratégique</w:t>
                      </w:r>
                      <w:r>
                        <w:rPr>
                          <w:rFonts w:cstheme="minorHAnsi"/>
                          <w:color w:val="16004C"/>
                          <w:sz w:val="24"/>
                          <w:szCs w:val="24"/>
                        </w:rPr>
                        <w:t>.</w:t>
                      </w:r>
                    </w:p>
                    <w:p w14:paraId="4BF0EE8A" w14:textId="77777777" w:rsidR="003E602F" w:rsidRPr="00094C8E" w:rsidRDefault="003E602F" w:rsidP="003E602F"/>
                  </w:txbxContent>
                </v:textbox>
              </v:shape>
            </w:pict>
          </mc:Fallback>
        </mc:AlternateContent>
      </w: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347359" wp14:editId="359BBABA">
                <wp:simplePos x="0" y="0"/>
                <wp:positionH relativeFrom="column">
                  <wp:posOffset>-113030</wp:posOffset>
                </wp:positionH>
                <wp:positionV relativeFrom="paragraph">
                  <wp:posOffset>1492440</wp:posOffset>
                </wp:positionV>
                <wp:extent cx="6290945" cy="335280"/>
                <wp:effectExtent l="0" t="323850" r="0" b="3314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9347">
                          <a:off x="0" y="0"/>
                          <a:ext cx="629094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BB4F" w14:textId="350FED2E" w:rsidR="00D670D1" w:rsidRPr="004529E8" w:rsidRDefault="00D670D1" w:rsidP="00D670D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</w:pPr>
                            <w:r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>Construi</w:t>
                            </w:r>
                            <w:r w:rsidR="00D508AD"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>re</w:t>
                            </w:r>
                            <w:r w:rsidRPr="004529E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6004C"/>
                                <w:sz w:val="26"/>
                                <w:szCs w:val="26"/>
                              </w:rPr>
                              <w:t xml:space="preserve"> votre futur avec vos équipes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7359" id="_x0000_s1039" type="#_x0000_t202" style="position:absolute;margin-left:-8.9pt;margin-top:117.5pt;width:495.35pt;height:26.4pt;rotation:-415775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" filled="f" stroked="f">
                <v:textbox>
                  <w:txbxContent>
                    <w:p w14:paraId="3EFFBB4F" w14:textId="350FED2E" w:rsidR="00D670D1" w:rsidRPr="004529E8" w:rsidRDefault="00D670D1" w:rsidP="00D670D1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</w:pPr>
                      <w:r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>Construi</w:t>
                      </w:r>
                      <w:r w:rsidR="00D508AD"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>re</w:t>
                      </w:r>
                      <w:r w:rsidRPr="004529E8">
                        <w:rPr>
                          <w:rFonts w:cstheme="minorHAnsi"/>
                          <w:b/>
                          <w:bCs/>
                          <w:i/>
                          <w:iCs/>
                          <w:color w:val="16004C"/>
                          <w:sz w:val="26"/>
                          <w:szCs w:val="26"/>
                        </w:rPr>
                        <w:t xml:space="preserve"> votre futur avec vos équipes</w:t>
                      </w:r>
                    </w:p>
                  </w:txbxContent>
                </v:textbox>
              </v:shape>
            </w:pict>
          </mc:Fallback>
        </mc:AlternateContent>
      </w:r>
      <w:r w:rsidRPr="00587D4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1D01A7E" wp14:editId="7EACA47E">
                <wp:simplePos x="0" y="0"/>
                <wp:positionH relativeFrom="column">
                  <wp:posOffset>-250825</wp:posOffset>
                </wp:positionH>
                <wp:positionV relativeFrom="paragraph">
                  <wp:posOffset>1543050</wp:posOffset>
                </wp:positionV>
                <wp:extent cx="7200900" cy="12382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3A95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7D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D&amp;F Conseil</w:t>
                            </w:r>
                          </w:p>
                          <w:p w14:paraId="3C711F73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7D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https://www.df-conseil-formation.com</w:t>
                            </w:r>
                          </w:p>
                          <w:p w14:paraId="5AD056E4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7D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Email : </w:t>
                            </w:r>
                            <w:proofErr w:type="gramStart"/>
                            <w:r w:rsidRPr="00587D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mr.david.fournier@gmail.com  -</w:t>
                            </w:r>
                            <w:proofErr w:type="gramEnd"/>
                            <w:r w:rsidRPr="00587D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Tél : +33 (0)6.64.45.53.21</w:t>
                            </w:r>
                          </w:p>
                          <w:p w14:paraId="05A25A0C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0654372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587D45">
                              <w:rPr>
                                <w:color w:val="FFFFFF" w:themeColor="background1"/>
                              </w:rPr>
                              <w:t>N° SIRET : 877 610 600 000 18 au RCS de Valenciennes</w:t>
                            </w:r>
                          </w:p>
                          <w:p w14:paraId="07D93207" w14:textId="77777777" w:rsidR="00AD0439" w:rsidRPr="00587D45" w:rsidRDefault="00AD0439" w:rsidP="00AD043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587D45">
                              <w:rPr>
                                <w:color w:val="FFFFFF" w:themeColor="background1"/>
                              </w:rPr>
                              <w:t xml:space="preserve">Déclaration d’activité enregistrée sous le numéro 32 59 100 28 59 auprès du </w:t>
                            </w:r>
                            <w:proofErr w:type="spellStart"/>
                            <w:r w:rsidRPr="00587D45">
                              <w:rPr>
                                <w:color w:val="FFFFFF" w:themeColor="background1"/>
                              </w:rPr>
                              <w:t>prefet</w:t>
                            </w:r>
                            <w:proofErr w:type="spellEnd"/>
                            <w:r w:rsidRPr="00587D45">
                              <w:rPr>
                                <w:color w:val="FFFFFF" w:themeColor="background1"/>
                              </w:rPr>
                              <w:t xml:space="preserve"> de région HAUTS DE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1A7E" id="_x0000_s1040" type="#_x0000_t202" style="position:absolute;margin-left:-19.75pt;margin-top:121.5pt;width:567pt;height:9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" filled="f" stroked="f">
                <v:textbox>
                  <w:txbxContent>
                    <w:p w14:paraId="17413A95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7D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D&amp;F Conseil</w:t>
                      </w:r>
                    </w:p>
                    <w:p w14:paraId="3C711F73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7D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https://www.df-conseil-formation.com</w:t>
                      </w:r>
                    </w:p>
                    <w:p w14:paraId="5AD056E4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7D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Email : </w:t>
                      </w:r>
                      <w:proofErr w:type="gramStart"/>
                      <w:r w:rsidRPr="00587D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mr.david.fournier@gmail.com  -</w:t>
                      </w:r>
                      <w:proofErr w:type="gramEnd"/>
                      <w:r w:rsidRPr="00587D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Tél : +33 (0)6.64.45.53.21</w:t>
                      </w:r>
                    </w:p>
                    <w:p w14:paraId="05A25A0C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0654372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color w:val="FFFFFF" w:themeColor="background1"/>
                        </w:rPr>
                      </w:pPr>
                      <w:r w:rsidRPr="00587D45">
                        <w:rPr>
                          <w:color w:val="FFFFFF" w:themeColor="background1"/>
                        </w:rPr>
                        <w:t>N° SIRET : 877 610 600 000 18 au RCS de Valenciennes</w:t>
                      </w:r>
                    </w:p>
                    <w:p w14:paraId="07D93207" w14:textId="77777777" w:rsidR="00AD0439" w:rsidRPr="00587D45" w:rsidRDefault="00AD0439" w:rsidP="00AD0439">
                      <w:pPr>
                        <w:spacing w:after="0"/>
                        <w:jc w:val="right"/>
                        <w:rPr>
                          <w:color w:val="FFFFFF" w:themeColor="background1"/>
                        </w:rPr>
                      </w:pPr>
                      <w:r w:rsidRPr="00587D45">
                        <w:rPr>
                          <w:color w:val="FFFFFF" w:themeColor="background1"/>
                        </w:rPr>
                        <w:t xml:space="preserve">Déclaration d’activité enregistrée sous le numéro 32 59 100 28 59 auprès du </w:t>
                      </w:r>
                      <w:proofErr w:type="spellStart"/>
                      <w:r w:rsidRPr="00587D45">
                        <w:rPr>
                          <w:color w:val="FFFFFF" w:themeColor="background1"/>
                        </w:rPr>
                        <w:t>prefet</w:t>
                      </w:r>
                      <w:proofErr w:type="spellEnd"/>
                      <w:r w:rsidRPr="00587D45">
                        <w:rPr>
                          <w:color w:val="FFFFFF" w:themeColor="background1"/>
                        </w:rPr>
                        <w:t xml:space="preserve"> de région HAUTS DE FRANCE</w:t>
                      </w:r>
                    </w:p>
                  </w:txbxContent>
                </v:textbox>
              </v:shape>
            </w:pict>
          </mc:Fallback>
        </mc:AlternateContent>
      </w:r>
      <w:r w:rsidRPr="00587D4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AB51CB" wp14:editId="31AE21A7">
                <wp:simplePos x="0" y="0"/>
                <wp:positionH relativeFrom="column">
                  <wp:posOffset>-250380</wp:posOffset>
                </wp:positionH>
                <wp:positionV relativeFrom="paragraph">
                  <wp:posOffset>1371600</wp:posOffset>
                </wp:positionV>
                <wp:extent cx="7200900" cy="1409700"/>
                <wp:effectExtent l="0" t="0" r="0" b="0"/>
                <wp:wrapNone/>
                <wp:docPr id="4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409700"/>
                        </a:xfrm>
                        <a:custGeom>
                          <a:avLst/>
                          <a:gdLst>
                            <a:gd name="connsiteX0" fmla="*/ 0 w 10099343"/>
                            <a:gd name="connsiteY0" fmla="*/ 2606723 h 2634018"/>
                            <a:gd name="connsiteX1" fmla="*/ 0 w 10099343"/>
                            <a:gd name="connsiteY1" fmla="*/ 1514902 h 2634018"/>
                            <a:gd name="connsiteX2" fmla="*/ 10099343 w 10099343"/>
                            <a:gd name="connsiteY2" fmla="*/ 0 h 2634018"/>
                            <a:gd name="connsiteX3" fmla="*/ 10099343 w 10099343"/>
                            <a:gd name="connsiteY3" fmla="*/ 2634018 h 2634018"/>
                            <a:gd name="connsiteX4" fmla="*/ 0 w 10099343"/>
                            <a:gd name="connsiteY4" fmla="*/ 2606723 h 2634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99343" h="2634018">
                              <a:moveTo>
                                <a:pt x="0" y="2606723"/>
                              </a:moveTo>
                              <a:lnTo>
                                <a:pt x="0" y="1514902"/>
                              </a:lnTo>
                              <a:lnTo>
                                <a:pt x="10099343" y="0"/>
                              </a:lnTo>
                              <a:lnTo>
                                <a:pt x="10099343" y="2634018"/>
                              </a:lnTo>
                              <a:lnTo>
                                <a:pt x="0" y="260672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42000">
                              <a:srgbClr val="002060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5046" id="Forme libre : forme 4" o:spid="_x0000_s1026" style="position:absolute;margin-left:-19.7pt;margin-top:108pt;width:567pt;height:11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9343,263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" path="m,2606723l,1514902,10099343,r,2634018l,2606723xe" fillcolor="#002060" stroked="f" strokeweight="1pt">
                <v:fill color2="#c7d4ed [980]" angle="270" colors="0 #002060;27525f #002060" focus="100%" type="gradient">
                  <o:fill v:ext="view" type="gradientUnscaled"/>
                </v:fill>
                <v:stroke joinstyle="miter"/>
                <v:path arrowok="t" o:connecttype="custom" o:connectlocs="0,1395092;0,810760;7200900,0;7200900,1409700;0,1395092" o:connectangles="0,0,0,0,0"/>
              </v:shape>
            </w:pict>
          </mc:Fallback>
        </mc:AlternateContent>
      </w:r>
      <w:bookmarkEnd w:id="2"/>
      <w:bookmarkEnd w:id="3"/>
    </w:p>
    <w:sectPr w:rsidR="00FF3AED" w:rsidRPr="00587D45" w:rsidSect="00587D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DFF"/>
    <w:multiLevelType w:val="hybridMultilevel"/>
    <w:tmpl w:val="B6381778"/>
    <w:lvl w:ilvl="0" w:tplc="43DA4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01E"/>
    <w:multiLevelType w:val="hybridMultilevel"/>
    <w:tmpl w:val="60C4A990"/>
    <w:lvl w:ilvl="0" w:tplc="24346BB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95823D4"/>
    <w:multiLevelType w:val="hybridMultilevel"/>
    <w:tmpl w:val="B22E3DCE"/>
    <w:lvl w:ilvl="0" w:tplc="0F080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23263"/>
    <w:multiLevelType w:val="hybridMultilevel"/>
    <w:tmpl w:val="B260990C"/>
    <w:lvl w:ilvl="0" w:tplc="F5AEA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3D6E"/>
    <w:multiLevelType w:val="hybridMultilevel"/>
    <w:tmpl w:val="7FC651FE"/>
    <w:lvl w:ilvl="0" w:tplc="18EC9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E"/>
    <w:rsid w:val="00005CC2"/>
    <w:rsid w:val="00066052"/>
    <w:rsid w:val="00094C8E"/>
    <w:rsid w:val="00175F98"/>
    <w:rsid w:val="001D7620"/>
    <w:rsid w:val="003E602F"/>
    <w:rsid w:val="004529E8"/>
    <w:rsid w:val="00460CFD"/>
    <w:rsid w:val="00496B81"/>
    <w:rsid w:val="00587D45"/>
    <w:rsid w:val="00616CB1"/>
    <w:rsid w:val="0063581E"/>
    <w:rsid w:val="00693681"/>
    <w:rsid w:val="00755E3D"/>
    <w:rsid w:val="007E1FF8"/>
    <w:rsid w:val="00803DC4"/>
    <w:rsid w:val="008170AE"/>
    <w:rsid w:val="0084701F"/>
    <w:rsid w:val="008615B5"/>
    <w:rsid w:val="008C4749"/>
    <w:rsid w:val="00961E08"/>
    <w:rsid w:val="00A42184"/>
    <w:rsid w:val="00AD0439"/>
    <w:rsid w:val="00C4546C"/>
    <w:rsid w:val="00C913AC"/>
    <w:rsid w:val="00CB1D7C"/>
    <w:rsid w:val="00CC099C"/>
    <w:rsid w:val="00D06793"/>
    <w:rsid w:val="00D508AD"/>
    <w:rsid w:val="00D60760"/>
    <w:rsid w:val="00D670D1"/>
    <w:rsid w:val="00DC57DC"/>
    <w:rsid w:val="00DF2060"/>
    <w:rsid w:val="00E55AF3"/>
    <w:rsid w:val="00EB5AD7"/>
    <w:rsid w:val="00ED71B6"/>
    <w:rsid w:val="00FC5480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414"/>
  <w15:chartTrackingRefBased/>
  <w15:docId w15:val="{C221EE43-E3D6-4E58-98DA-D0B23644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07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7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36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Fournier</dc:creator>
  <cp:keywords/>
  <dc:description/>
  <cp:lastModifiedBy>David Fournier</cp:lastModifiedBy>
  <cp:revision>5</cp:revision>
  <cp:lastPrinted>2019-12-26T15:08:00Z</cp:lastPrinted>
  <dcterms:created xsi:type="dcterms:W3CDTF">2019-12-26T09:59:00Z</dcterms:created>
  <dcterms:modified xsi:type="dcterms:W3CDTF">2020-01-07T07:27:00Z</dcterms:modified>
</cp:coreProperties>
</file>